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AC00D3" w:rsidRDefault="00AC00D3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040D51" w:rsidRDefault="00040D51" w:rsidP="007E146E">
      <w:pPr>
        <w:tabs>
          <w:tab w:val="left" w:pos="6345"/>
        </w:tabs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454"/>
        <w:tblW w:w="0" w:type="auto"/>
        <w:tblLook w:val="04A0" w:firstRow="1" w:lastRow="0" w:firstColumn="1" w:lastColumn="0" w:noHBand="0" w:noVBand="1"/>
      </w:tblPr>
      <w:tblGrid>
        <w:gridCol w:w="3070"/>
        <w:gridCol w:w="4409"/>
        <w:gridCol w:w="975"/>
        <w:gridCol w:w="630"/>
      </w:tblGrid>
      <w:tr w:rsidR="00040D51" w:rsidRPr="00EA43AF" w:rsidTr="00040D51">
        <w:tc>
          <w:tcPr>
            <w:tcW w:w="3070" w:type="dxa"/>
            <w:vMerge w:val="restart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ALANINDA EĞİTİM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43AF">
              <w:rPr>
                <w:rFonts w:ascii="Times New Roman" w:hAnsi="Times New Roman" w:cs="Times New Roman"/>
                <w:b/>
              </w:rPr>
              <w:t>(60 Puan)</w:t>
            </w: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(</w:t>
            </w:r>
            <w:r w:rsidRPr="00EA43AF">
              <w:rPr>
                <w:rFonts w:ascii="Times New Roman" w:hAnsi="Times New Roman" w:cs="Times New Roman"/>
              </w:rPr>
              <w:t>Sadece en yüksek puanlı belgenizi işaretleyiniz.)</w:t>
            </w: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Tezli Yüksek Lisans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Lisans+Pedagojik Formasyon/Tezsiz Yüksek Lisans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Ön Lisans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Ustalık Belgesi/Meslek Lisesi Diploması/4. Seviye Kurs Bitirme Belgesi/4.Seviye Mesleki Yeterlilik Belgesi</w:t>
            </w:r>
          </w:p>
        </w:tc>
        <w:tc>
          <w:tcPr>
            <w:tcW w:w="975" w:type="dxa"/>
            <w:shd w:val="clear" w:color="auto" w:fill="auto"/>
          </w:tcPr>
          <w:p w:rsidR="00040D51" w:rsidRDefault="00040D51" w:rsidP="00040D51">
            <w:pPr>
              <w:rPr>
                <w:rFonts w:ascii="Times New Roman" w:hAnsi="Times New Roman" w:cs="Times New Roman"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rPr>
          <w:trHeight w:val="1099"/>
        </w:trPr>
        <w:tc>
          <w:tcPr>
            <w:tcW w:w="307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ALANINDA HİZMET/İŞ DENEYİMİ</w:t>
            </w:r>
            <w:r w:rsidRPr="00EA43AF">
              <w:rPr>
                <w:rFonts w:ascii="Times New Roman" w:hAnsi="Times New Roman" w:cs="Times New Roman"/>
              </w:rPr>
              <w:t xml:space="preserve"> </w:t>
            </w:r>
            <w:r w:rsidRPr="00EA43AF">
              <w:rPr>
                <w:rFonts w:ascii="Times New Roman" w:hAnsi="Times New Roman" w:cs="Times New Roman"/>
                <w:b/>
              </w:rPr>
              <w:t>(En fazla 25 Puan verilir)</w:t>
            </w: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Her Yıl İçin 1 Puan (Yıl 180 iş günü üzerinden hesaplanır)E devlet veya Sgk üzerinden çalışma sürenizi gösteren resmi belge getiriniz</w:t>
            </w:r>
          </w:p>
        </w:tc>
        <w:tc>
          <w:tcPr>
            <w:tcW w:w="975" w:type="dxa"/>
            <w:shd w:val="clear" w:color="auto" w:fill="auto"/>
          </w:tcPr>
          <w:p w:rsidR="00040D51" w:rsidRDefault="00040D51" w:rsidP="00040D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 w:val="restart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 xml:space="preserve"> </w:t>
            </w: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EK PUANLAR(15 PUAN)</w:t>
            </w: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Usta Öğreticilik Belgesi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Uluslararası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Resmi Ulusal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Üstün 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vMerge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</w:tr>
      <w:tr w:rsidR="00040D51" w:rsidRPr="00EA43AF" w:rsidTr="00040D51">
        <w:tc>
          <w:tcPr>
            <w:tcW w:w="307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  <w:i/>
              </w:rPr>
            </w:pPr>
            <w:r w:rsidRPr="00EA43AF">
              <w:rPr>
                <w:rFonts w:ascii="Times New Roman" w:hAnsi="Times New Roman" w:cs="Times New Roman"/>
                <w:b/>
                <w:i/>
              </w:rPr>
              <w:t xml:space="preserve">TOPLAM PUAN </w:t>
            </w:r>
          </w:p>
        </w:tc>
        <w:tc>
          <w:tcPr>
            <w:tcW w:w="975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  <w:i/>
              </w:rPr>
            </w:pPr>
            <w:r w:rsidRPr="00EA43AF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40D51" w:rsidRPr="00EA43AF" w:rsidRDefault="00040D51" w:rsidP="00040D5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40D51" w:rsidRDefault="00040D51">
      <w:pPr>
        <w:tabs>
          <w:tab w:val="left" w:pos="9135"/>
        </w:tabs>
        <w:rPr>
          <w:rFonts w:ascii="Times New Roman" w:hAnsi="Times New Roman" w:cs="Times New Roman"/>
          <w:b/>
        </w:rPr>
      </w:pPr>
    </w:p>
    <w:p w:rsidR="00040D51" w:rsidRDefault="00040D51">
      <w:pPr>
        <w:tabs>
          <w:tab w:val="left" w:pos="9135"/>
        </w:tabs>
        <w:rPr>
          <w:rFonts w:ascii="Times New Roman" w:hAnsi="Times New Roman" w:cs="Times New Roman"/>
          <w:b/>
        </w:rPr>
      </w:pPr>
    </w:p>
    <w:p w:rsidR="00040D51" w:rsidRDefault="00040D51">
      <w:pPr>
        <w:tabs>
          <w:tab w:val="left" w:pos="9135"/>
        </w:tabs>
        <w:rPr>
          <w:rFonts w:ascii="Times New Roman" w:hAnsi="Times New Roman" w:cs="Times New Roman"/>
          <w:b/>
        </w:rPr>
      </w:pPr>
    </w:p>
    <w:p w:rsidR="00040D51" w:rsidRPr="00AC00D3" w:rsidRDefault="00040D51" w:rsidP="00040D51">
      <w:pPr>
        <w:tabs>
          <w:tab w:val="left" w:pos="634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  <w:b/>
        </w:rPr>
        <w:t>EKLER / AÇIKLAMALAR:</w:t>
      </w:r>
    </w:p>
    <w:p w:rsidR="00040D51" w:rsidRPr="00AC00D3" w:rsidRDefault="00040D51" w:rsidP="00040D51">
      <w:pPr>
        <w:tabs>
          <w:tab w:val="left" w:pos="634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Yukarıdaki </w:t>
      </w:r>
      <w:r w:rsidRPr="00AC00D3">
        <w:rPr>
          <w:rFonts w:ascii="Times New Roman" w:hAnsi="Times New Roman" w:cs="Times New Roman"/>
        </w:rPr>
        <w:t xml:space="preserve"> işaretlediğiniz belgeleri fotokopileri ile birlikte aslını da getiriniz</w:t>
      </w:r>
    </w:p>
    <w:p w:rsidR="00040D51" w:rsidRPr="00AC00D3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2-Nüfus Cüzdanı Fotokopisi</w:t>
      </w:r>
    </w:p>
    <w:p w:rsidR="00040D51" w:rsidRPr="00AC00D3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3-1 Adet Fotoğraf</w:t>
      </w:r>
    </w:p>
    <w:p w:rsidR="00040D51" w:rsidRPr="00AC00D3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4-Sabıka Kaydı(Son 6 ayda içerisinde alınmış)</w:t>
      </w:r>
    </w:p>
    <w:p w:rsidR="00040D51" w:rsidRPr="00AC00D3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5-Görev almak istediğiniz alanda daha önce halk eğitim merkezleri veya başka bir işyerinde çalıştıysanız çalıştığınız süreyi gösteren SGK bildirimi</w:t>
      </w:r>
    </w:p>
    <w:p w:rsidR="00040D51" w:rsidRPr="00AC00D3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6-Aile hekiminden alınacak, çalışmasında sakınca olmadığına dair sağlık raporu(Son 6 ay içerisinde alınmış)</w:t>
      </w:r>
    </w:p>
    <w:p w:rsidR="00040D51" w:rsidRPr="00AC00D3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7)Varsa Formasyon Belgesi</w:t>
      </w:r>
    </w:p>
    <w:p w:rsidR="00040D51" w:rsidRPr="00AC00D3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>8) Çalışanların iş güvenliği ve işçi sağlığı sertifikası(varsa)</w:t>
      </w:r>
    </w:p>
    <w:p w:rsidR="00040D51" w:rsidRPr="00EE02D9" w:rsidRDefault="00040D51" w:rsidP="00040D51">
      <w:pPr>
        <w:tabs>
          <w:tab w:val="left" w:pos="9135"/>
        </w:tabs>
        <w:rPr>
          <w:rFonts w:ascii="Times New Roman" w:hAnsi="Times New Roman" w:cs="Times New Roman"/>
          <w:b/>
          <w:i/>
        </w:rPr>
      </w:pPr>
      <w:r w:rsidRPr="00EE02D9">
        <w:rPr>
          <w:rFonts w:ascii="Times New Roman" w:hAnsi="Times New Roman" w:cs="Times New Roman"/>
          <w:b/>
          <w:i/>
        </w:rPr>
        <w:t>Not</w:t>
      </w:r>
      <w:r w:rsidRPr="00AC00D3">
        <w:rPr>
          <w:rFonts w:ascii="Times New Roman" w:hAnsi="Times New Roman" w:cs="Times New Roman"/>
          <w:b/>
          <w:i/>
        </w:rPr>
        <w:t>:</w:t>
      </w:r>
      <w:r w:rsidRPr="00AC00D3">
        <w:rPr>
          <w:rFonts w:ascii="Times New Roman" w:hAnsi="Times New Roman" w:cs="Times New Roman"/>
        </w:rPr>
        <w:t>1-Görev almak istediğiniz kurslarla ilgili sahip olmanız gereken, Eğitici Niteliklerine Hayat Boyu Öğrenme Genel Müdürlüğünün Web sayfasındaki Yaygın Eğitim Programları(FOET KODLARI) bölümünden ulaşabilirsiniz. Başvuru yapmadan önce lütfen inceleyiniz</w:t>
      </w:r>
    </w:p>
    <w:p w:rsidR="00040D51" w:rsidRDefault="00040D51" w:rsidP="00040D51">
      <w:pPr>
        <w:tabs>
          <w:tab w:val="left" w:pos="9135"/>
        </w:tabs>
        <w:rPr>
          <w:rFonts w:ascii="Times New Roman" w:hAnsi="Times New Roman" w:cs="Times New Roman"/>
        </w:rPr>
      </w:pPr>
      <w:r w:rsidRPr="00AC00D3">
        <w:rPr>
          <w:rFonts w:ascii="Times New Roman" w:hAnsi="Times New Roman" w:cs="Times New Roman"/>
        </w:rPr>
        <w:t xml:space="preserve">2-Yukarıdaki belgeler </w:t>
      </w:r>
      <w:r w:rsidRPr="00AC00D3">
        <w:rPr>
          <w:rFonts w:ascii="Times New Roman" w:hAnsi="Times New Roman" w:cs="Times New Roman"/>
          <w:b/>
        </w:rPr>
        <w:t>telli mavi dosya</w:t>
      </w:r>
      <w:r w:rsidRPr="00AC00D3">
        <w:rPr>
          <w:rFonts w:ascii="Times New Roman" w:hAnsi="Times New Roman" w:cs="Times New Roman"/>
        </w:rPr>
        <w:t xml:space="preserve"> içeris</w:t>
      </w:r>
      <w:r w:rsidR="00562842">
        <w:rPr>
          <w:rFonts w:ascii="Times New Roman" w:hAnsi="Times New Roman" w:cs="Times New Roman"/>
        </w:rPr>
        <w:t xml:space="preserve">inde </w:t>
      </w:r>
      <w:r w:rsidRPr="00AC00D3">
        <w:rPr>
          <w:rFonts w:ascii="Times New Roman" w:hAnsi="Times New Roman" w:cs="Times New Roman"/>
        </w:rPr>
        <w:t xml:space="preserve"> Van  Olgunlaşma Enstitüsü Müdürlüğü</w:t>
      </w:r>
      <w:r w:rsidR="00CB4D68">
        <w:rPr>
          <w:rFonts w:ascii="Times New Roman" w:hAnsi="Times New Roman" w:cs="Times New Roman"/>
        </w:rPr>
        <w:t xml:space="preserve"> Kalecik Mahallesi Tarihi Van Evleri 922. Sokak No:60 Tuşba Van adresi</w:t>
      </w:r>
      <w:r w:rsidRPr="00AC00D3">
        <w:rPr>
          <w:rFonts w:ascii="Times New Roman" w:hAnsi="Times New Roman" w:cs="Times New Roman"/>
        </w:rPr>
        <w:t>ne teslim edilecektir)</w:t>
      </w:r>
    </w:p>
    <w:p w:rsidR="00CB4D68" w:rsidRDefault="00CB4D68" w:rsidP="00040D51">
      <w:pPr>
        <w:tabs>
          <w:tab w:val="left" w:pos="91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İrtibat Tel: 05379379093--05054786992</w:t>
      </w:r>
      <w:bookmarkStart w:id="0" w:name="_GoBack"/>
      <w:bookmarkEnd w:id="0"/>
    </w:p>
    <w:p w:rsidR="00040D51" w:rsidRDefault="00040D51">
      <w:pPr>
        <w:tabs>
          <w:tab w:val="left" w:pos="9135"/>
        </w:tabs>
        <w:rPr>
          <w:rFonts w:ascii="Times New Roman" w:hAnsi="Times New Roman" w:cs="Times New Roman"/>
        </w:rPr>
      </w:pPr>
    </w:p>
    <w:sectPr w:rsidR="00040D51" w:rsidSect="001203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7C" w:rsidRDefault="00CA727C" w:rsidP="003E5CC2">
      <w:pPr>
        <w:spacing w:after="0" w:line="240" w:lineRule="auto"/>
      </w:pPr>
      <w:r>
        <w:separator/>
      </w:r>
    </w:p>
  </w:endnote>
  <w:endnote w:type="continuationSeparator" w:id="0">
    <w:p w:rsidR="00CA727C" w:rsidRDefault="00CA727C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7C" w:rsidRDefault="00CA727C" w:rsidP="003E5CC2">
      <w:pPr>
        <w:spacing w:after="0" w:line="240" w:lineRule="auto"/>
      </w:pPr>
      <w:r>
        <w:separator/>
      </w:r>
    </w:p>
  </w:footnote>
  <w:footnote w:type="continuationSeparator" w:id="0">
    <w:p w:rsidR="00CA727C" w:rsidRDefault="00CA727C" w:rsidP="003E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51" w:rsidRDefault="00040D51" w:rsidP="00040D51">
    <w:pPr>
      <w:tabs>
        <w:tab w:val="left" w:pos="9135"/>
      </w:tabs>
      <w:rPr>
        <w:rFonts w:ascii="Times New Roman" w:hAnsi="Times New Roman" w:cs="Times New Roman"/>
        <w:b/>
      </w:rPr>
    </w:pPr>
    <w:r w:rsidRPr="000931E5">
      <w:rPr>
        <w:rFonts w:ascii="Times New Roman" w:hAnsi="Times New Roman" w:cs="Times New Roman"/>
        <w:b/>
      </w:rPr>
      <w:t>Aşağıdaki listede</w:t>
    </w:r>
    <w:r>
      <w:rPr>
        <w:rFonts w:ascii="Times New Roman" w:hAnsi="Times New Roman" w:cs="Times New Roman"/>
        <w:b/>
      </w:rPr>
      <w:t xml:space="preserve"> (EK -2) </w:t>
    </w:r>
    <w:r w:rsidRPr="000931E5">
      <w:rPr>
        <w:rFonts w:ascii="Times New Roman" w:hAnsi="Times New Roman" w:cs="Times New Roman"/>
        <w:b/>
      </w:rPr>
      <w:t xml:space="preserve"> getireceğiniz belgelerin puan değeri yazmakta olup getireceğiniz belgelerin karşısına çarpı(X) koyunuz</w:t>
    </w:r>
  </w:p>
  <w:p w:rsidR="00040D51" w:rsidRDefault="00040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B"/>
    <w:rsid w:val="00040D51"/>
    <w:rsid w:val="00071CEB"/>
    <w:rsid w:val="000931E5"/>
    <w:rsid w:val="0009697F"/>
    <w:rsid w:val="000D64EB"/>
    <w:rsid w:val="00120327"/>
    <w:rsid w:val="00135799"/>
    <w:rsid w:val="00191B7F"/>
    <w:rsid w:val="001F777B"/>
    <w:rsid w:val="00210C80"/>
    <w:rsid w:val="002720E8"/>
    <w:rsid w:val="00316B53"/>
    <w:rsid w:val="00336E36"/>
    <w:rsid w:val="003A5B4E"/>
    <w:rsid w:val="003E5CC2"/>
    <w:rsid w:val="00416F42"/>
    <w:rsid w:val="004261C2"/>
    <w:rsid w:val="004370B8"/>
    <w:rsid w:val="004564E8"/>
    <w:rsid w:val="00463F98"/>
    <w:rsid w:val="0051141D"/>
    <w:rsid w:val="0053023B"/>
    <w:rsid w:val="00562842"/>
    <w:rsid w:val="00680395"/>
    <w:rsid w:val="006D6F81"/>
    <w:rsid w:val="007D7603"/>
    <w:rsid w:val="007E146E"/>
    <w:rsid w:val="007F2A5F"/>
    <w:rsid w:val="008053D2"/>
    <w:rsid w:val="00837644"/>
    <w:rsid w:val="00847ED8"/>
    <w:rsid w:val="00883B10"/>
    <w:rsid w:val="008B340C"/>
    <w:rsid w:val="0095625E"/>
    <w:rsid w:val="00986F3E"/>
    <w:rsid w:val="00A626F9"/>
    <w:rsid w:val="00A80DD1"/>
    <w:rsid w:val="00AC00D3"/>
    <w:rsid w:val="00AC0E33"/>
    <w:rsid w:val="00B33478"/>
    <w:rsid w:val="00B74E8A"/>
    <w:rsid w:val="00C554FF"/>
    <w:rsid w:val="00C635E1"/>
    <w:rsid w:val="00CA0929"/>
    <w:rsid w:val="00CA727C"/>
    <w:rsid w:val="00CB4D68"/>
    <w:rsid w:val="00D3194A"/>
    <w:rsid w:val="00DD2D45"/>
    <w:rsid w:val="00E70DBB"/>
    <w:rsid w:val="00EA43AF"/>
    <w:rsid w:val="00EE02D9"/>
    <w:rsid w:val="00EF4E17"/>
    <w:rsid w:val="00EF7BAA"/>
    <w:rsid w:val="00FB6B1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Emrah ELBAN</cp:lastModifiedBy>
  <cp:revision>3</cp:revision>
  <cp:lastPrinted>2019-08-21T12:51:00Z</cp:lastPrinted>
  <dcterms:created xsi:type="dcterms:W3CDTF">2019-08-22T11:50:00Z</dcterms:created>
  <dcterms:modified xsi:type="dcterms:W3CDTF">2019-08-22T11:59:00Z</dcterms:modified>
</cp:coreProperties>
</file>